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1E" w:rsidRPr="00E32D70" w:rsidRDefault="00434526" w:rsidP="00E32D7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E32D70">
        <w:rPr>
          <w:rFonts w:ascii="Times New Roman" w:hAnsi="Times New Roman" w:cs="Times New Roman"/>
          <w:b/>
          <w:i/>
          <w:sz w:val="24"/>
          <w:szCs w:val="24"/>
        </w:rPr>
        <w:t>Конспект тематического дня</w:t>
      </w:r>
    </w:p>
    <w:bookmarkEnd w:id="0"/>
    <w:p w:rsidR="00434526" w:rsidRPr="00E32D70" w:rsidRDefault="00434526" w:rsidP="00E32D7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2D70">
        <w:rPr>
          <w:rFonts w:ascii="Times New Roman" w:hAnsi="Times New Roman" w:cs="Times New Roman"/>
          <w:b/>
          <w:i/>
          <w:sz w:val="24"/>
          <w:szCs w:val="24"/>
        </w:rPr>
        <w:t>В средней группе на тему</w:t>
      </w:r>
    </w:p>
    <w:p w:rsidR="00434526" w:rsidRPr="00E32D70" w:rsidRDefault="00434526" w:rsidP="00E32D7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2D7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D2F1C">
        <w:rPr>
          <w:rFonts w:ascii="Times New Roman" w:hAnsi="Times New Roman" w:cs="Times New Roman"/>
          <w:b/>
          <w:i/>
          <w:sz w:val="24"/>
          <w:szCs w:val="24"/>
        </w:rPr>
        <w:t>Морские обитатели</w:t>
      </w:r>
      <w:r w:rsidRPr="00E32D7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34526" w:rsidRDefault="00434526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</w:t>
      </w:r>
      <w:r w:rsidRPr="00434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рассматривание иллюстраций, книг с морскими животными; чтение художественной литературы по данной теме; работа с родителями по подбору литературы</w:t>
      </w:r>
      <w:r w:rsidR="003F64FA">
        <w:rPr>
          <w:rFonts w:ascii="Times New Roman" w:hAnsi="Times New Roman" w:cs="Times New Roman"/>
          <w:sz w:val="24"/>
          <w:szCs w:val="24"/>
        </w:rPr>
        <w:t>, дидактических игр</w:t>
      </w:r>
      <w:r>
        <w:rPr>
          <w:rFonts w:ascii="Times New Roman" w:hAnsi="Times New Roman" w:cs="Times New Roman"/>
          <w:sz w:val="24"/>
          <w:szCs w:val="24"/>
        </w:rPr>
        <w:t xml:space="preserve">, консультации куда сходить с детьми в выходные (Москвариум). </w:t>
      </w:r>
    </w:p>
    <w:p w:rsidR="00434526" w:rsidRDefault="00434526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Создание условий для формирования знаний детей об окружающем мире, обобщить и расширить знания детей о морских обитателях.</w:t>
      </w:r>
    </w:p>
    <w:p w:rsidR="00434526" w:rsidRDefault="00434526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Утренняя гимнастика: капитан Краб «Разминка»</w:t>
      </w:r>
    </w:p>
    <w:p w:rsidR="00434526" w:rsidRDefault="00434526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Физкультура: подвижная игра «Море волнуется…», физические упражнения «Рыбки».</w:t>
      </w:r>
    </w:p>
    <w:p w:rsidR="00434526" w:rsidRPr="00BC2014" w:rsidRDefault="00434526" w:rsidP="00E32D7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2014">
        <w:rPr>
          <w:rFonts w:ascii="Times New Roman" w:hAnsi="Times New Roman" w:cs="Times New Roman"/>
          <w:b/>
          <w:i/>
          <w:sz w:val="24"/>
          <w:szCs w:val="24"/>
          <w:u w:val="single"/>
        </w:rPr>
        <w:t>Лепка (плоскостная) «Рыбки»</w:t>
      </w:r>
    </w:p>
    <w:p w:rsidR="00434526" w:rsidRDefault="00434526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Дать детям представления о строении тела рыб.</w:t>
      </w:r>
    </w:p>
    <w:p w:rsidR="00434526" w:rsidRDefault="00111D69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У</w:t>
      </w:r>
      <w:r w:rsidR="00434526">
        <w:rPr>
          <w:rFonts w:ascii="Times New Roman" w:hAnsi="Times New Roman" w:cs="Times New Roman"/>
          <w:sz w:val="24"/>
          <w:szCs w:val="24"/>
        </w:rPr>
        <w:t>чить передавать отличительные особенности разных рыб, имеющих одинаковую форму. Закреплять ранее усвоенные приемы лепки. Развивать мелкую моторику</w:t>
      </w:r>
      <w:r w:rsidR="003F64FA">
        <w:rPr>
          <w:rFonts w:ascii="Times New Roman" w:hAnsi="Times New Roman" w:cs="Times New Roman"/>
          <w:sz w:val="24"/>
          <w:szCs w:val="24"/>
        </w:rPr>
        <w:t>, усидчивость, творческие способности.</w:t>
      </w:r>
    </w:p>
    <w:p w:rsidR="003F64FA" w:rsidRDefault="003F64FA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Материалы: игрушечные рыбки, салфетки, пластилин, доска для лепки.</w:t>
      </w:r>
    </w:p>
    <w:p w:rsidR="003F64FA" w:rsidRDefault="003F64FA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Ход: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Загадки:</w:t>
      </w:r>
    </w:p>
    <w:p w:rsidR="003F64FA" w:rsidRDefault="003F64FA" w:rsidP="00E32D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 родителей и деток – </w:t>
      </w:r>
    </w:p>
    <w:p w:rsidR="003F64FA" w:rsidRDefault="003F64FA" w:rsidP="00E32D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одежды из монеток.</w:t>
      </w:r>
    </w:p>
    <w:p w:rsidR="003F64FA" w:rsidRDefault="003F64FA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2. Не хожу и не летаю,     </w:t>
      </w:r>
    </w:p>
    <w:p w:rsidR="003F64FA" w:rsidRDefault="003F64FA" w:rsidP="00E32D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попробуй, догони!</w:t>
      </w:r>
    </w:p>
    <w:p w:rsidR="003F64FA" w:rsidRDefault="003F64FA" w:rsidP="00E32D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бываю золотая,</w:t>
      </w:r>
    </w:p>
    <w:p w:rsidR="003F64FA" w:rsidRDefault="003F64FA" w:rsidP="00E32D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в сказку загляни!</w:t>
      </w:r>
    </w:p>
    <w:p w:rsidR="003F64FA" w:rsidRDefault="003F64FA" w:rsidP="00E32D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Блещет в речке чистой</w:t>
      </w:r>
    </w:p>
    <w:p w:rsidR="003F64FA" w:rsidRDefault="003F64FA" w:rsidP="00E32D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Спинкой серебристой.</w:t>
      </w:r>
    </w:p>
    <w:p w:rsidR="003F64FA" w:rsidRDefault="003F64FA" w:rsidP="00E32D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(Рыба)</w:t>
      </w:r>
    </w:p>
    <w:p w:rsidR="003F64FA" w:rsidRDefault="003F64FA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О ком эти загадки? Посмотрите внимательно все ли рыбки одинаковые? (Нет.)</w:t>
      </w:r>
    </w:p>
    <w:p w:rsidR="003F64FA" w:rsidRDefault="003F64FA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 чем они отличаются? (Формой тела, размером, цветом; разная форма плавников и хвостиков.)</w:t>
      </w:r>
    </w:p>
    <w:p w:rsidR="003F64FA" w:rsidRDefault="003F64FA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 что общего имеют все рыбы?  (У рыб есть голова, туловище, плавники.)</w:t>
      </w:r>
    </w:p>
    <w:p w:rsidR="003F64FA" w:rsidRDefault="003F64FA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Что помогает рыбам двигаться по воде? (Хвост и плавники, хвост служит рулем.)</w:t>
      </w:r>
    </w:p>
    <w:p w:rsidR="003F64FA" w:rsidRDefault="003F64FA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Ребята, а для чего нужна чешуя рыбам? (Защищает тело рыб от различных повреждений.)</w:t>
      </w:r>
    </w:p>
    <w:p w:rsidR="003F64FA" w:rsidRDefault="003F64FA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Правильно, когда рыба проплывает по дну, она может пораниться об острые камни, а чешуя</w:t>
      </w:r>
      <w:r w:rsidR="00566F9A">
        <w:rPr>
          <w:rFonts w:ascii="Times New Roman" w:hAnsi="Times New Roman" w:cs="Times New Roman"/>
          <w:sz w:val="24"/>
          <w:szCs w:val="24"/>
        </w:rPr>
        <w:t xml:space="preserve"> защищает тело рыбки.</w:t>
      </w:r>
    </w:p>
    <w:p w:rsidR="00566F9A" w:rsidRDefault="00566F9A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Предлагаю сегодня на занятии слепить рыбок в аквариуме. Но рыбки у нас будут плоскостными. Возьмем кусочек пластилина с помощью стеки разделим на 2 неравные части, так, чтобы одна была большая, а другая – маленькая. Из большого кусочка скатаем шар, затем раскатаем слегка короткую колбаску, вытягиваем хвостик, прищипываем верх и низ – получился хвостик. Головку вытягиваем, стекой рисуем ротик; скатайте два маленьких шарика для глаз.</w:t>
      </w:r>
    </w:p>
    <w:p w:rsidR="00566F9A" w:rsidRDefault="00566F9A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Помещаем наших рыб в аквариум, заранее подготовленный и украшаем спинки чешуей. Посмотрите, какие замечательные рыбки получились.</w:t>
      </w:r>
    </w:p>
    <w:p w:rsidR="00566F9A" w:rsidRDefault="00566F9A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Прогулка: Подвижные игры «Море волнуется…»</w:t>
      </w:r>
    </w:p>
    <w:p w:rsidR="00566F9A" w:rsidRDefault="00566F9A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«Рыбаки и рыбы»:</w:t>
      </w:r>
    </w:p>
    <w:p w:rsidR="00566F9A" w:rsidRDefault="00566F9A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В воде рыбки живут,</w:t>
      </w:r>
    </w:p>
    <w:p w:rsidR="00566F9A" w:rsidRDefault="00566F9A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Нет клюва, а клюют.</w:t>
      </w:r>
    </w:p>
    <w:p w:rsidR="00566F9A" w:rsidRDefault="00566F9A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Есть крылья – не летают,</w:t>
      </w:r>
    </w:p>
    <w:p w:rsidR="00566F9A" w:rsidRDefault="00566F9A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Нет ног, а гуляют.</w:t>
      </w:r>
    </w:p>
    <w:p w:rsidR="00566F9A" w:rsidRDefault="00566F9A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Гнезда не заводят, а детей заводят.</w:t>
      </w:r>
    </w:p>
    <w:p w:rsidR="00566F9A" w:rsidRDefault="00566F9A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(Рыбы разбегаются, рыбаки берутся за руки и ловят рыб. </w:t>
      </w:r>
      <w:r w:rsidR="006308EB">
        <w:rPr>
          <w:rFonts w:ascii="Times New Roman" w:hAnsi="Times New Roman" w:cs="Times New Roman"/>
          <w:sz w:val="24"/>
          <w:szCs w:val="24"/>
        </w:rPr>
        <w:t>Пойманные присоединяются к рыбакам и сеть становится больше.)</w:t>
      </w:r>
    </w:p>
    <w:p w:rsidR="006308EB" w:rsidRDefault="006308EB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Опыт: «Свойства морского песка»</w:t>
      </w:r>
    </w:p>
    <w:p w:rsidR="006308EB" w:rsidRDefault="006308EB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Познакомить детей со свойствами песка.</w:t>
      </w:r>
    </w:p>
    <w:p w:rsidR="006308EB" w:rsidRDefault="006308EB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Ход: Намочить песок, понаблюдать, как будет высыхать. При помощи формочек сделать фигурки морских жителей.</w:t>
      </w:r>
    </w:p>
    <w:p w:rsidR="006308EB" w:rsidRDefault="006308EB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Мокрый песок лепится, сухой рассыпается.</w:t>
      </w:r>
    </w:p>
    <w:p w:rsidR="006308EB" w:rsidRDefault="006308EB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сном чтение книги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«Морские сказки».</w:t>
      </w:r>
    </w:p>
    <w:p w:rsidR="006308EB" w:rsidRDefault="006308EB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сна:</w:t>
      </w:r>
    </w:p>
    <w:p w:rsidR="006308EB" w:rsidRDefault="006308EB" w:rsidP="00E32D7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2014">
        <w:rPr>
          <w:rFonts w:ascii="Times New Roman" w:hAnsi="Times New Roman" w:cs="Times New Roman"/>
          <w:b/>
          <w:i/>
          <w:sz w:val="24"/>
          <w:szCs w:val="24"/>
          <w:u w:val="single"/>
        </w:rPr>
        <w:t>Рисование «Весёлые осьминожки»</w:t>
      </w:r>
    </w:p>
    <w:p w:rsidR="00390B3A" w:rsidRPr="00390B3A" w:rsidRDefault="00390B3A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 просмотр мультфильма дома про осьминожек.</w:t>
      </w:r>
    </w:p>
    <w:p w:rsidR="00111D69" w:rsidRPr="00111D69" w:rsidRDefault="006308EB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111D69">
        <w:rPr>
          <w:rFonts w:ascii="Times New Roman" w:hAnsi="Times New Roman" w:cs="Times New Roman"/>
          <w:sz w:val="24"/>
          <w:szCs w:val="24"/>
        </w:rPr>
        <w:t xml:space="preserve"> Дать представление о строении осьминога.</w:t>
      </w:r>
    </w:p>
    <w:p w:rsidR="006308EB" w:rsidRPr="00111D69" w:rsidRDefault="00111D69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Учить передавать отличительные особенности осьминога (8 длинных ног, голова – туловище), и тем не менее придавать своему рисунку некую индивидуальность.  Продолжать закреплять технику рисования гуашью. Воспитывать инициативу, аккуратность, творчество, доводить начатое дело до конца. </w:t>
      </w:r>
      <w:r>
        <w:rPr>
          <w:rStyle w:val="c0"/>
          <w:rFonts w:ascii="Times New Roman" w:hAnsi="Times New Roman" w:cs="Times New Roman"/>
          <w:sz w:val="24"/>
          <w:szCs w:val="24"/>
        </w:rPr>
        <w:t>Р</w:t>
      </w:r>
      <w:r w:rsidRPr="00111D69">
        <w:rPr>
          <w:rStyle w:val="c0"/>
          <w:rFonts w:ascii="Times New Roman" w:hAnsi="Times New Roman" w:cs="Times New Roman"/>
          <w:sz w:val="24"/>
          <w:szCs w:val="24"/>
        </w:rPr>
        <w:t>азвивать мелкую мото</w:t>
      </w:r>
      <w:r>
        <w:rPr>
          <w:rStyle w:val="c0"/>
          <w:rFonts w:ascii="Times New Roman" w:hAnsi="Times New Roman" w:cs="Times New Roman"/>
          <w:sz w:val="24"/>
          <w:szCs w:val="24"/>
        </w:rPr>
        <w:t>рику рук, фантазию, воображение.</w:t>
      </w:r>
    </w:p>
    <w:p w:rsidR="00111D69" w:rsidRPr="00111D69" w:rsidRDefault="00111D69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Материалы:</w:t>
      </w:r>
      <w:r w:rsidRPr="00111D69">
        <w:rPr>
          <w:rStyle w:val="c0"/>
        </w:rPr>
        <w:t xml:space="preserve"> 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листы бумаги тонированные голубым цветом; гуашь, кисти, </w:t>
      </w:r>
      <w:r w:rsidRPr="00111D69">
        <w:rPr>
          <w:rStyle w:val="c0"/>
          <w:rFonts w:ascii="Times New Roman" w:hAnsi="Times New Roman" w:cs="Times New Roman"/>
          <w:sz w:val="24"/>
          <w:szCs w:val="24"/>
        </w:rPr>
        <w:t xml:space="preserve">салфетки влажные; </w:t>
      </w:r>
      <w:r>
        <w:rPr>
          <w:rStyle w:val="c0"/>
          <w:rFonts w:ascii="Times New Roman" w:hAnsi="Times New Roman" w:cs="Times New Roman"/>
          <w:sz w:val="24"/>
          <w:szCs w:val="24"/>
        </w:rPr>
        <w:t>и</w:t>
      </w:r>
      <w:r w:rsidRPr="00111D69">
        <w:rPr>
          <w:rStyle w:val="c0"/>
          <w:rFonts w:ascii="Times New Roman" w:hAnsi="Times New Roman" w:cs="Times New Roman"/>
          <w:sz w:val="24"/>
          <w:szCs w:val="24"/>
        </w:rPr>
        <w:t>ллюстрации «Осьминог».</w:t>
      </w:r>
    </w:p>
    <w:p w:rsidR="00111D69" w:rsidRDefault="00111D69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Ход: </w:t>
      </w:r>
    </w:p>
    <w:p w:rsidR="00111D69" w:rsidRDefault="00BC2014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«Земля, вода, воздух» (Воспитатель произносит названия животных, птиц, рыб. Задача участников игры сказать, где обитает названное существо, то есть: на земле, в воде и в воздухе.)</w:t>
      </w:r>
    </w:p>
    <w:p w:rsidR="00BC2014" w:rsidRDefault="00BC2014" w:rsidP="00E32D7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 нам в гости пришел сегодня один интересный морской обитатель. (Показываю игрушку осьминога.)</w:t>
      </w:r>
    </w:p>
    <w:p w:rsidR="00BC2014" w:rsidRDefault="00BC2014" w:rsidP="00E32D7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стихотворения:</w:t>
      </w:r>
    </w:p>
    <w:p w:rsidR="00BC2014" w:rsidRPr="00BC2014" w:rsidRDefault="00BC2014" w:rsidP="00E32D7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0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Жил в пещере </w:t>
      </w:r>
      <w:proofErr w:type="gramStart"/>
      <w:r w:rsidRPr="00BC20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осьминог,</w:t>
      </w:r>
      <w:r w:rsidRPr="00BC20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Голова</w:t>
      </w:r>
      <w:proofErr w:type="gramEnd"/>
      <w:r w:rsidRPr="00BC20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восемь ног,</w:t>
      </w:r>
      <w:r w:rsidRPr="00BC20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Есть присоски на ногах,</w:t>
      </w:r>
      <w:r w:rsidRPr="00BC20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Мог он плавать на волнах!</w:t>
      </w:r>
      <w:r w:rsidRPr="00BC20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BC20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От врагов он убегал,</w:t>
      </w:r>
      <w:r w:rsidRPr="00BC20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Как ракета он летал,</w:t>
      </w:r>
      <w:r w:rsidRPr="00BC20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У него была своя,</w:t>
      </w:r>
      <w:r w:rsidRPr="00BC20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BC20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Реактивная струя!</w:t>
      </w:r>
      <w:r w:rsidRPr="00BC20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BC20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Никого не обижал</w:t>
      </w:r>
      <w:r w:rsidRPr="00BC20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И окраску он менял,</w:t>
      </w:r>
      <w:r w:rsidRPr="00BC20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Своих деток он любил,</w:t>
      </w:r>
      <w:r w:rsidRPr="00BC20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С водолазами дружил!</w:t>
      </w:r>
      <w:r w:rsidRPr="00BC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C2014" w:rsidRDefault="00BC2014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Посмотрите на нашего осьминога, какой формы у него туловище? (Круглое)</w:t>
      </w:r>
    </w:p>
    <w:p w:rsidR="00BC2014" w:rsidRDefault="00BC2014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Что у него еще есть? (Щупальца) Какого цвета осьминог? (Зеленого) </w:t>
      </w:r>
    </w:p>
    <w:p w:rsidR="00BC2014" w:rsidRDefault="00BC2014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Осьминоги бывают и других цветов. Они часто меняют свой цвет.</w:t>
      </w:r>
      <w:r w:rsidR="00390B3A">
        <w:rPr>
          <w:rFonts w:ascii="Times New Roman" w:hAnsi="Times New Roman" w:cs="Times New Roman"/>
          <w:sz w:val="24"/>
          <w:szCs w:val="24"/>
        </w:rPr>
        <w:t xml:space="preserve"> (Это такая защитная реакция.)</w:t>
      </w:r>
    </w:p>
    <w:p w:rsidR="00BC2014" w:rsidRDefault="00BC2014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Ребята, посчитаем сколько ног у осьминога? </w:t>
      </w:r>
    </w:p>
    <w:p w:rsidR="00390B3A" w:rsidRDefault="00390B3A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Давайте, нарисуем нашему осьминогу новых друзей, чтобы ему было не так одиноко.</w:t>
      </w:r>
    </w:p>
    <w:p w:rsidR="00390B3A" w:rsidRDefault="00390B3A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Рисуем туловище – круглое:</w:t>
      </w:r>
      <w:r w:rsidR="00E32D70">
        <w:rPr>
          <w:rFonts w:ascii="Times New Roman" w:hAnsi="Times New Roman" w:cs="Times New Roman"/>
          <w:sz w:val="24"/>
          <w:szCs w:val="24"/>
        </w:rPr>
        <w:t xml:space="preserve"> рисуем круг, закрашиваем его.</w:t>
      </w:r>
    </w:p>
    <w:p w:rsidR="00390B3A" w:rsidRDefault="00390B3A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от туловища вниз рисуем ножки (8 ног). </w:t>
      </w:r>
    </w:p>
    <w:p w:rsidR="00E32D70" w:rsidRDefault="00E32D70" w:rsidP="00E32D70">
      <w:pPr>
        <w:spacing w:line="360" w:lineRule="auto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Смотреть как дети</w:t>
      </w:r>
      <w:r w:rsidR="00390B3A" w:rsidRPr="00390B3A">
        <w:rPr>
          <w:rStyle w:val="c1"/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Style w:val="c1"/>
          <w:rFonts w:ascii="Times New Roman" w:hAnsi="Times New Roman" w:cs="Times New Roman"/>
          <w:sz w:val="24"/>
          <w:szCs w:val="24"/>
        </w:rPr>
        <w:t>ют</w:t>
      </w:r>
      <w:r w:rsidR="00390B3A" w:rsidRPr="00390B3A">
        <w:rPr>
          <w:rStyle w:val="c1"/>
          <w:rFonts w:ascii="Times New Roman" w:hAnsi="Times New Roman" w:cs="Times New Roman"/>
          <w:sz w:val="24"/>
          <w:szCs w:val="24"/>
        </w:rPr>
        <w:t xml:space="preserve"> кистью: использов</w:t>
      </w:r>
      <w:r>
        <w:rPr>
          <w:rStyle w:val="c1"/>
          <w:rFonts w:ascii="Times New Roman" w:hAnsi="Times New Roman" w:cs="Times New Roman"/>
          <w:sz w:val="24"/>
          <w:szCs w:val="24"/>
        </w:rPr>
        <w:t>ание разных положений кисти при рисовании, регулирование</w:t>
      </w:r>
      <w:r w:rsidR="00390B3A" w:rsidRPr="00390B3A">
        <w:rPr>
          <w:rStyle w:val="c1"/>
          <w:rFonts w:ascii="Times New Roman" w:hAnsi="Times New Roman" w:cs="Times New Roman"/>
          <w:sz w:val="24"/>
          <w:szCs w:val="24"/>
        </w:rPr>
        <w:t> нажим</w:t>
      </w:r>
      <w:r>
        <w:rPr>
          <w:rStyle w:val="c1"/>
          <w:rFonts w:ascii="Times New Roman" w:hAnsi="Times New Roman" w:cs="Times New Roman"/>
          <w:sz w:val="24"/>
          <w:szCs w:val="24"/>
        </w:rPr>
        <w:t>а. З</w:t>
      </w:r>
      <w:r w:rsidR="00390B3A" w:rsidRPr="00390B3A">
        <w:rPr>
          <w:rStyle w:val="c1"/>
          <w:rFonts w:ascii="Times New Roman" w:hAnsi="Times New Roman" w:cs="Times New Roman"/>
          <w:sz w:val="24"/>
          <w:szCs w:val="24"/>
        </w:rPr>
        <w:t xml:space="preserve">акрашивать предметы по форме широкими формообразующими мазками, держа кисть плашмя. </w:t>
      </w:r>
    </w:p>
    <w:p w:rsidR="00E32D70" w:rsidRDefault="00E32D70" w:rsidP="00E32D70">
      <w:pPr>
        <w:spacing w:line="360" w:lineRule="auto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- Скажите, вам понравились наши осьминоги. Похожи они на осьминожек из мультфильма? Теперь объединим их в общую композицию и у нас получится целая семья осьминогов.</w:t>
      </w:r>
    </w:p>
    <w:p w:rsidR="004D2F1C" w:rsidRDefault="004D2F1C" w:rsidP="00E32D70">
      <w:pPr>
        <w:spacing w:line="360" w:lineRule="auto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Подведение итогов. Заключительная беседа на тему «Что нового я узнал о морских обитателях?».</w:t>
      </w:r>
    </w:p>
    <w:p w:rsidR="004D2F1C" w:rsidRDefault="00E32D70" w:rsidP="00E32D70">
      <w:pPr>
        <w:spacing w:line="360" w:lineRule="auto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В течении дня звучат звуки природы «Шум моря».</w:t>
      </w:r>
    </w:p>
    <w:p w:rsidR="00E32D70" w:rsidRDefault="00E32D70" w:rsidP="00E32D70">
      <w:pPr>
        <w:spacing w:line="360" w:lineRule="auto"/>
        <w:rPr>
          <w:rStyle w:val="c1"/>
          <w:rFonts w:ascii="Times New Roman" w:hAnsi="Times New Roman" w:cs="Times New Roman"/>
          <w:sz w:val="24"/>
          <w:szCs w:val="24"/>
        </w:rPr>
      </w:pPr>
    </w:p>
    <w:p w:rsidR="00E32D70" w:rsidRDefault="00E32D70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2014" w:rsidRDefault="00BC2014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08EB" w:rsidRDefault="006308EB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08EB" w:rsidRDefault="006308EB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6F9A" w:rsidRDefault="00566F9A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</w:p>
    <w:p w:rsidR="003F64FA" w:rsidRDefault="003F64FA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4FA" w:rsidRDefault="003F64FA" w:rsidP="00E3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4FA" w:rsidRDefault="003F64FA" w:rsidP="00E32D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4FA" w:rsidRDefault="003F64FA" w:rsidP="00E32D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4FA" w:rsidRPr="000F7827" w:rsidRDefault="003F64FA" w:rsidP="00E32D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F64FA" w:rsidRPr="000F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27"/>
    <w:rsid w:val="000F7827"/>
    <w:rsid w:val="00111D69"/>
    <w:rsid w:val="002E4C1E"/>
    <w:rsid w:val="00390B3A"/>
    <w:rsid w:val="003F64FA"/>
    <w:rsid w:val="00434526"/>
    <w:rsid w:val="004D2F1C"/>
    <w:rsid w:val="00566F9A"/>
    <w:rsid w:val="006308EB"/>
    <w:rsid w:val="00BC2014"/>
    <w:rsid w:val="00E3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A1E99-058A-4C74-A863-F714E8D1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11D69"/>
  </w:style>
  <w:style w:type="character" w:customStyle="1" w:styleId="c1">
    <w:name w:val="c1"/>
    <w:basedOn w:val="a0"/>
    <w:rsid w:val="00390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4590C-13F2-4B13-A0DA-E1C86699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5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KepLexys</dc:creator>
  <cp:keywords/>
  <dc:description/>
  <cp:lastModifiedBy>KepLexys</cp:lastModifiedBy>
  <cp:revision>2</cp:revision>
  <dcterms:created xsi:type="dcterms:W3CDTF">2018-10-22T12:11:00Z</dcterms:created>
  <dcterms:modified xsi:type="dcterms:W3CDTF">2018-10-31T17:27:00Z</dcterms:modified>
</cp:coreProperties>
</file>